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29356" w14:textId="574B7EA6" w:rsidR="00774E35" w:rsidRDefault="00774E35" w:rsidP="00AD6D9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>
        <w:rPr>
          <w:b/>
          <w:bCs/>
          <w:sz w:val="36"/>
          <w:szCs w:val="36"/>
        </w:rPr>
        <w:instrText xml:space="preserve"> HYPERLINK "</w:instrText>
      </w:r>
      <w:r w:rsidRPr="00774E35">
        <w:rPr>
          <w:b/>
          <w:bCs/>
          <w:sz w:val="36"/>
          <w:szCs w:val="36"/>
        </w:rPr>
        <w:instrText>https://fb.watch/aYi8slxRkw/</w:instrText>
      </w:r>
      <w:r>
        <w:rPr>
          <w:b/>
          <w:bCs/>
          <w:sz w:val="36"/>
          <w:szCs w:val="36"/>
        </w:rPr>
        <w:instrText xml:space="preserve">" </w:instrText>
      </w:r>
      <w:r>
        <w:rPr>
          <w:b/>
          <w:bCs/>
          <w:sz w:val="36"/>
          <w:szCs w:val="36"/>
        </w:rPr>
        <w:fldChar w:fldCharType="separate"/>
      </w:r>
      <w:r w:rsidRPr="00460D91">
        <w:rPr>
          <w:rStyle w:val="Hyperlink"/>
          <w:b/>
          <w:bCs/>
          <w:sz w:val="36"/>
          <w:szCs w:val="36"/>
        </w:rPr>
        <w:t>https://fb.watch/aYi8slxRkw/</w:t>
      </w:r>
      <w:r>
        <w:rPr>
          <w:b/>
          <w:bCs/>
          <w:sz w:val="36"/>
          <w:szCs w:val="36"/>
        </w:rPr>
        <w:fldChar w:fldCharType="end"/>
      </w:r>
      <w:r>
        <w:rPr>
          <w:b/>
          <w:bCs/>
          <w:sz w:val="36"/>
          <w:szCs w:val="36"/>
        </w:rPr>
        <w:t xml:space="preserve"> </w:t>
      </w:r>
    </w:p>
    <w:p w14:paraId="792A8AB2" w14:textId="49D6C078" w:rsidR="00E637FF" w:rsidRPr="004A43D1" w:rsidRDefault="00CA790A" w:rsidP="00AD6D9A">
      <w:pPr>
        <w:rPr>
          <w:b/>
          <w:bCs/>
          <w:sz w:val="36"/>
          <w:szCs w:val="36"/>
        </w:rPr>
      </w:pPr>
      <w:r w:rsidRPr="004A43D1">
        <w:rPr>
          <w:b/>
          <w:bCs/>
          <w:sz w:val="36"/>
          <w:szCs w:val="36"/>
        </w:rPr>
        <w:t>Here a</w:t>
      </w:r>
      <w:r w:rsidR="0058383F" w:rsidRPr="004A43D1">
        <w:rPr>
          <w:b/>
          <w:bCs/>
          <w:sz w:val="36"/>
          <w:szCs w:val="36"/>
        </w:rPr>
        <w:t xml:space="preserve">re </w:t>
      </w:r>
      <w:r w:rsidR="00711D6C" w:rsidRPr="004A43D1">
        <w:rPr>
          <w:b/>
          <w:bCs/>
          <w:sz w:val="36"/>
          <w:szCs w:val="36"/>
        </w:rPr>
        <w:t xml:space="preserve">the </w:t>
      </w:r>
      <w:r w:rsidR="00AE5B38">
        <w:rPr>
          <w:b/>
          <w:bCs/>
          <w:sz w:val="36"/>
          <w:szCs w:val="36"/>
        </w:rPr>
        <w:t>3</w:t>
      </w:r>
      <w:r w:rsidR="0058383F" w:rsidRPr="004A43D1">
        <w:rPr>
          <w:b/>
          <w:bCs/>
          <w:sz w:val="36"/>
          <w:szCs w:val="36"/>
        </w:rPr>
        <w:t xml:space="preserve"> things you need to know about Columbia Elementary this week</w:t>
      </w:r>
      <w:r w:rsidR="00DF7A6D" w:rsidRPr="004A43D1">
        <w:rPr>
          <w:b/>
          <w:bCs/>
          <w:sz w:val="36"/>
          <w:szCs w:val="36"/>
        </w:rPr>
        <w:t xml:space="preserve"> (</w:t>
      </w:r>
      <w:r w:rsidR="00AA7981">
        <w:rPr>
          <w:b/>
          <w:bCs/>
          <w:sz w:val="36"/>
          <w:szCs w:val="36"/>
        </w:rPr>
        <w:t>2</w:t>
      </w:r>
      <w:r w:rsidR="00342629">
        <w:rPr>
          <w:b/>
          <w:bCs/>
          <w:sz w:val="36"/>
          <w:szCs w:val="36"/>
        </w:rPr>
        <w:t>/</w:t>
      </w:r>
      <w:r w:rsidR="00AA7981">
        <w:rPr>
          <w:b/>
          <w:bCs/>
          <w:sz w:val="36"/>
          <w:szCs w:val="36"/>
        </w:rPr>
        <w:t>4</w:t>
      </w:r>
      <w:r w:rsidR="00342629">
        <w:rPr>
          <w:b/>
          <w:bCs/>
          <w:sz w:val="36"/>
          <w:szCs w:val="36"/>
        </w:rPr>
        <w:t>/22</w:t>
      </w:r>
      <w:r w:rsidR="00DF7A6D" w:rsidRPr="004A43D1">
        <w:rPr>
          <w:b/>
          <w:bCs/>
          <w:sz w:val="36"/>
          <w:szCs w:val="36"/>
        </w:rPr>
        <w:t>)</w:t>
      </w:r>
    </w:p>
    <w:p w14:paraId="11861B08" w14:textId="5DB46E23" w:rsidR="0058659D" w:rsidRDefault="0062188D" w:rsidP="00F12344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proofErr w:type="spellStart"/>
      <w:r w:rsidRPr="0062188D">
        <w:rPr>
          <w:b/>
          <w:bCs/>
          <w:sz w:val="36"/>
          <w:szCs w:val="36"/>
        </w:rPr>
        <w:t>Xīnnián</w:t>
      </w:r>
      <w:proofErr w:type="spellEnd"/>
      <w:r w:rsidRPr="0062188D">
        <w:rPr>
          <w:b/>
          <w:bCs/>
          <w:sz w:val="36"/>
          <w:szCs w:val="36"/>
        </w:rPr>
        <w:t xml:space="preserve"> </w:t>
      </w:r>
      <w:proofErr w:type="spellStart"/>
      <w:r w:rsidRPr="0062188D">
        <w:rPr>
          <w:b/>
          <w:bCs/>
          <w:sz w:val="36"/>
          <w:szCs w:val="36"/>
        </w:rPr>
        <w:t>hǎo</w:t>
      </w:r>
      <w:proofErr w:type="spellEnd"/>
      <w:r w:rsidR="00337999">
        <w:rPr>
          <w:b/>
          <w:bCs/>
          <w:sz w:val="36"/>
          <w:szCs w:val="36"/>
        </w:rPr>
        <w:t xml:space="preserve"> </w:t>
      </w:r>
      <w:r w:rsidR="00DD0B7C">
        <w:rPr>
          <w:b/>
          <w:bCs/>
          <w:sz w:val="36"/>
          <w:szCs w:val="36"/>
        </w:rPr>
        <w:t>-</w:t>
      </w:r>
      <w:r w:rsidR="00337999">
        <w:rPr>
          <w:b/>
          <w:bCs/>
          <w:sz w:val="36"/>
          <w:szCs w:val="36"/>
        </w:rPr>
        <w:t xml:space="preserve">That’s Happy New Year in Chinese. </w:t>
      </w:r>
      <w:r w:rsidR="00010C75">
        <w:rPr>
          <w:b/>
          <w:bCs/>
          <w:sz w:val="36"/>
          <w:szCs w:val="36"/>
        </w:rPr>
        <w:t xml:space="preserve">We were happy to have Mr. Fan Li, </w:t>
      </w:r>
      <w:r w:rsidR="00035E25">
        <w:rPr>
          <w:b/>
          <w:bCs/>
          <w:sz w:val="36"/>
          <w:szCs w:val="36"/>
        </w:rPr>
        <w:t xml:space="preserve">the father of </w:t>
      </w:r>
      <w:r w:rsidR="00010C75">
        <w:rPr>
          <w:b/>
          <w:bCs/>
          <w:sz w:val="36"/>
          <w:szCs w:val="36"/>
        </w:rPr>
        <w:t xml:space="preserve">one of our </w:t>
      </w:r>
      <w:r w:rsidR="00035E25">
        <w:rPr>
          <w:b/>
          <w:bCs/>
          <w:sz w:val="36"/>
          <w:szCs w:val="36"/>
        </w:rPr>
        <w:t>3</w:t>
      </w:r>
      <w:r w:rsidR="00035E25" w:rsidRPr="00035E25">
        <w:rPr>
          <w:b/>
          <w:bCs/>
          <w:sz w:val="36"/>
          <w:szCs w:val="36"/>
          <w:vertAlign w:val="superscript"/>
        </w:rPr>
        <w:t>rd</w:t>
      </w:r>
      <w:r w:rsidR="00035E25">
        <w:rPr>
          <w:b/>
          <w:bCs/>
          <w:sz w:val="36"/>
          <w:szCs w:val="36"/>
        </w:rPr>
        <w:t xml:space="preserve"> graders, visit and s</w:t>
      </w:r>
      <w:r w:rsidR="00ED761D">
        <w:rPr>
          <w:b/>
          <w:bCs/>
          <w:sz w:val="36"/>
          <w:szCs w:val="36"/>
        </w:rPr>
        <w:t>har</w:t>
      </w:r>
      <w:r w:rsidR="0042524B">
        <w:rPr>
          <w:b/>
          <w:bCs/>
          <w:sz w:val="36"/>
          <w:szCs w:val="36"/>
        </w:rPr>
        <w:t>e</w:t>
      </w:r>
      <w:r w:rsidR="00ED761D">
        <w:rPr>
          <w:b/>
          <w:bCs/>
          <w:sz w:val="36"/>
          <w:szCs w:val="36"/>
        </w:rPr>
        <w:t xml:space="preserve"> about China’s culture </w:t>
      </w:r>
      <w:r w:rsidR="00B1588F">
        <w:rPr>
          <w:b/>
          <w:bCs/>
          <w:sz w:val="36"/>
          <w:szCs w:val="36"/>
        </w:rPr>
        <w:t xml:space="preserve">and about Chinese New Year. </w:t>
      </w:r>
      <w:r w:rsidR="0042524B">
        <w:rPr>
          <w:b/>
          <w:bCs/>
          <w:sz w:val="36"/>
          <w:szCs w:val="36"/>
        </w:rPr>
        <w:t xml:space="preserve">We love celebrating and learning about various cultures. </w:t>
      </w:r>
      <w:r w:rsidR="0058659D">
        <w:rPr>
          <w:b/>
          <w:bCs/>
          <w:sz w:val="36"/>
          <w:szCs w:val="36"/>
        </w:rPr>
        <w:t xml:space="preserve">We ended the day with a large red dragon that paraded through our school. </w:t>
      </w:r>
    </w:p>
    <w:p w14:paraId="711CC58C" w14:textId="574BB0D2" w:rsidR="003567B6" w:rsidRDefault="00BE7888" w:rsidP="00F12344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We held a Pizza with the Principal activity </w:t>
      </w:r>
      <w:r w:rsidR="00EF5A07">
        <w:rPr>
          <w:b/>
          <w:bCs/>
          <w:sz w:val="36"/>
          <w:szCs w:val="36"/>
        </w:rPr>
        <w:t>this week and recognized outstanding 3</w:t>
      </w:r>
      <w:r w:rsidR="00EF5A07" w:rsidRPr="00EF5A07">
        <w:rPr>
          <w:b/>
          <w:bCs/>
          <w:sz w:val="36"/>
          <w:szCs w:val="36"/>
          <w:vertAlign w:val="superscript"/>
        </w:rPr>
        <w:t>rd</w:t>
      </w:r>
      <w:r w:rsidR="00EF5A07">
        <w:rPr>
          <w:b/>
          <w:bCs/>
          <w:sz w:val="36"/>
          <w:szCs w:val="36"/>
        </w:rPr>
        <w:t xml:space="preserve"> grade student</w:t>
      </w:r>
      <w:r w:rsidR="002960EF">
        <w:rPr>
          <w:b/>
          <w:bCs/>
          <w:sz w:val="36"/>
          <w:szCs w:val="36"/>
        </w:rPr>
        <w:t>s for being exemplary in following our 3 school rules: Be Safe, Be Kind, and Be Reliable.</w:t>
      </w:r>
    </w:p>
    <w:p w14:paraId="0DCB5FE1" w14:textId="6D971826" w:rsidR="002960EF" w:rsidRDefault="009B7286" w:rsidP="00F12344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We are</w:t>
      </w:r>
      <w:r w:rsidR="005A5EED">
        <w:rPr>
          <w:b/>
          <w:bCs/>
          <w:sz w:val="36"/>
          <w:szCs w:val="36"/>
        </w:rPr>
        <w:t xml:space="preserve"> celebrating </w:t>
      </w:r>
      <w:r w:rsidR="00562774">
        <w:rPr>
          <w:b/>
          <w:bCs/>
          <w:sz w:val="36"/>
          <w:szCs w:val="36"/>
        </w:rPr>
        <w:t>reading with our “Share the Love of Reading” campaign</w:t>
      </w:r>
      <w:r>
        <w:rPr>
          <w:b/>
          <w:bCs/>
          <w:sz w:val="36"/>
          <w:szCs w:val="36"/>
        </w:rPr>
        <w:t xml:space="preserve"> which begins today</w:t>
      </w:r>
      <w:r w:rsidR="00562774">
        <w:rPr>
          <w:b/>
          <w:bCs/>
          <w:sz w:val="36"/>
          <w:szCs w:val="36"/>
        </w:rPr>
        <w:t xml:space="preserve">. </w:t>
      </w:r>
      <w:r w:rsidR="00FD4890">
        <w:rPr>
          <w:b/>
          <w:bCs/>
          <w:sz w:val="36"/>
          <w:szCs w:val="36"/>
        </w:rPr>
        <w:t xml:space="preserve">While </w:t>
      </w:r>
      <w:r w:rsidR="005402D6">
        <w:rPr>
          <w:b/>
          <w:bCs/>
          <w:sz w:val="36"/>
          <w:szCs w:val="36"/>
        </w:rPr>
        <w:t>we’ll be doing many related things at the school, t</w:t>
      </w:r>
      <w:r w:rsidR="00B205B8">
        <w:rPr>
          <w:b/>
          <w:bCs/>
          <w:sz w:val="36"/>
          <w:szCs w:val="36"/>
        </w:rPr>
        <w:t>here are</w:t>
      </w:r>
      <w:r w:rsidR="005402D6">
        <w:rPr>
          <w:b/>
          <w:bCs/>
          <w:sz w:val="36"/>
          <w:szCs w:val="36"/>
        </w:rPr>
        <w:t xml:space="preserve"> also</w:t>
      </w:r>
      <w:r w:rsidR="00B205B8">
        <w:rPr>
          <w:b/>
          <w:bCs/>
          <w:sz w:val="36"/>
          <w:szCs w:val="36"/>
        </w:rPr>
        <w:t xml:space="preserve"> </w:t>
      </w:r>
      <w:r w:rsidR="00667ECE">
        <w:rPr>
          <w:b/>
          <w:bCs/>
          <w:sz w:val="36"/>
          <w:szCs w:val="36"/>
        </w:rPr>
        <w:t>activities we hope you’ll do at home.</w:t>
      </w:r>
      <w:r w:rsidR="001A008D">
        <w:rPr>
          <w:b/>
          <w:bCs/>
          <w:sz w:val="36"/>
          <w:szCs w:val="36"/>
        </w:rPr>
        <w:t xml:space="preserve"> Please donate new and gently used books through Thursday. On Friday, </w:t>
      </w:r>
      <w:r w:rsidR="00F56CA2">
        <w:rPr>
          <w:b/>
          <w:bCs/>
          <w:sz w:val="36"/>
          <w:szCs w:val="36"/>
        </w:rPr>
        <w:t xml:space="preserve">February 11, </w:t>
      </w:r>
      <w:r w:rsidR="001A008D">
        <w:rPr>
          <w:b/>
          <w:bCs/>
          <w:sz w:val="36"/>
          <w:szCs w:val="36"/>
        </w:rPr>
        <w:t xml:space="preserve">students will have a chance to select </w:t>
      </w:r>
      <w:r w:rsidR="00674AC4">
        <w:rPr>
          <w:b/>
          <w:bCs/>
          <w:sz w:val="36"/>
          <w:szCs w:val="36"/>
        </w:rPr>
        <w:t>“new-to-them” books to take home.</w:t>
      </w:r>
      <w:r w:rsidR="00F56CA2">
        <w:rPr>
          <w:b/>
          <w:bCs/>
          <w:sz w:val="36"/>
          <w:szCs w:val="36"/>
        </w:rPr>
        <w:t xml:space="preserve"> </w:t>
      </w:r>
      <w:r w:rsidR="00D84138">
        <w:rPr>
          <w:b/>
          <w:bCs/>
          <w:sz w:val="36"/>
          <w:szCs w:val="36"/>
        </w:rPr>
        <w:t>On Friday, f</w:t>
      </w:r>
      <w:r w:rsidR="00F56CA2">
        <w:rPr>
          <w:b/>
          <w:bCs/>
          <w:sz w:val="36"/>
          <w:szCs w:val="36"/>
        </w:rPr>
        <w:t xml:space="preserve">amilies are invited to visit the stage after school (1:25-2:30) to select from the remaining books. </w:t>
      </w:r>
      <w:r w:rsidR="00092420">
        <w:rPr>
          <w:b/>
          <w:bCs/>
          <w:sz w:val="36"/>
          <w:szCs w:val="36"/>
        </w:rPr>
        <w:t>Check out the attached flyers for more information.</w:t>
      </w:r>
    </w:p>
    <w:p w14:paraId="2A13EC4C" w14:textId="77777777" w:rsidR="00097210" w:rsidRDefault="00097210" w:rsidP="00097210">
      <w:pPr>
        <w:ind w:left="3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Have an awesome weekend!</w:t>
      </w:r>
    </w:p>
    <w:p w14:paraId="1131D5A3" w14:textId="28C85FE7" w:rsidR="00811552" w:rsidRPr="004A43D1" w:rsidRDefault="004923E0" w:rsidP="00097210">
      <w:pPr>
        <w:ind w:left="360"/>
        <w:rPr>
          <w:sz w:val="36"/>
          <w:szCs w:val="36"/>
        </w:rPr>
      </w:pPr>
      <w:r w:rsidRPr="004A43D1">
        <w:rPr>
          <w:sz w:val="36"/>
          <w:szCs w:val="36"/>
        </w:rPr>
        <w:t xml:space="preserve">Be sure to </w:t>
      </w:r>
      <w:r w:rsidR="00AD67D6" w:rsidRPr="004A43D1">
        <w:rPr>
          <w:sz w:val="36"/>
          <w:szCs w:val="36"/>
        </w:rPr>
        <w:t xml:space="preserve">check out the school calendar on our school’s homepage: </w:t>
      </w:r>
      <w:hyperlink r:id="rId8" w:history="1">
        <w:r w:rsidR="00AD67D6" w:rsidRPr="004A43D1">
          <w:rPr>
            <w:rStyle w:val="Hyperlink"/>
            <w:sz w:val="36"/>
            <w:szCs w:val="36"/>
          </w:rPr>
          <w:t>https://columbia.davis.k12.ut.us/</w:t>
        </w:r>
      </w:hyperlink>
      <w:r w:rsidR="00AD67D6" w:rsidRPr="004A43D1">
        <w:rPr>
          <w:sz w:val="36"/>
          <w:szCs w:val="36"/>
        </w:rPr>
        <w:t xml:space="preserve"> </w:t>
      </w:r>
    </w:p>
    <w:sectPr w:rsidR="00811552" w:rsidRPr="004A43D1" w:rsidSect="005838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6554D"/>
    <w:multiLevelType w:val="hybridMultilevel"/>
    <w:tmpl w:val="F2148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3F"/>
    <w:rsid w:val="00010C75"/>
    <w:rsid w:val="0002028B"/>
    <w:rsid w:val="00024373"/>
    <w:rsid w:val="000255DF"/>
    <w:rsid w:val="00030B33"/>
    <w:rsid w:val="00035E25"/>
    <w:rsid w:val="000435D9"/>
    <w:rsid w:val="000648FF"/>
    <w:rsid w:val="0006716B"/>
    <w:rsid w:val="00077963"/>
    <w:rsid w:val="00092420"/>
    <w:rsid w:val="00097210"/>
    <w:rsid w:val="00097B57"/>
    <w:rsid w:val="000D5D60"/>
    <w:rsid w:val="000E28C6"/>
    <w:rsid w:val="001209D6"/>
    <w:rsid w:val="00135AA3"/>
    <w:rsid w:val="00137D3B"/>
    <w:rsid w:val="00156339"/>
    <w:rsid w:val="001933E8"/>
    <w:rsid w:val="001A008D"/>
    <w:rsid w:val="001E4E0E"/>
    <w:rsid w:val="001E62FF"/>
    <w:rsid w:val="0020333F"/>
    <w:rsid w:val="002101ED"/>
    <w:rsid w:val="00244B95"/>
    <w:rsid w:val="00245BD9"/>
    <w:rsid w:val="002545A7"/>
    <w:rsid w:val="0025762F"/>
    <w:rsid w:val="00266C96"/>
    <w:rsid w:val="00276443"/>
    <w:rsid w:val="0028155D"/>
    <w:rsid w:val="002960EF"/>
    <w:rsid w:val="002C686D"/>
    <w:rsid w:val="002C787D"/>
    <w:rsid w:val="002D6316"/>
    <w:rsid w:val="002E018A"/>
    <w:rsid w:val="002E2494"/>
    <w:rsid w:val="002E54A7"/>
    <w:rsid w:val="002F4E55"/>
    <w:rsid w:val="002F70B4"/>
    <w:rsid w:val="003006BD"/>
    <w:rsid w:val="0030169A"/>
    <w:rsid w:val="00307745"/>
    <w:rsid w:val="003174A0"/>
    <w:rsid w:val="00336877"/>
    <w:rsid w:val="00337999"/>
    <w:rsid w:val="00342629"/>
    <w:rsid w:val="003530C0"/>
    <w:rsid w:val="003567B6"/>
    <w:rsid w:val="003643E6"/>
    <w:rsid w:val="00366736"/>
    <w:rsid w:val="003853AE"/>
    <w:rsid w:val="00395242"/>
    <w:rsid w:val="003A19D0"/>
    <w:rsid w:val="003D2D09"/>
    <w:rsid w:val="00412E25"/>
    <w:rsid w:val="0042053B"/>
    <w:rsid w:val="00423424"/>
    <w:rsid w:val="0042524B"/>
    <w:rsid w:val="004362CC"/>
    <w:rsid w:val="00482F59"/>
    <w:rsid w:val="004864C6"/>
    <w:rsid w:val="0049137D"/>
    <w:rsid w:val="00491F19"/>
    <w:rsid w:val="004923E0"/>
    <w:rsid w:val="004A1858"/>
    <w:rsid w:val="004A43D1"/>
    <w:rsid w:val="004A4D4E"/>
    <w:rsid w:val="004A7108"/>
    <w:rsid w:val="004B70AA"/>
    <w:rsid w:val="004C165B"/>
    <w:rsid w:val="004D1509"/>
    <w:rsid w:val="004D1B66"/>
    <w:rsid w:val="004D465C"/>
    <w:rsid w:val="004D7BC8"/>
    <w:rsid w:val="004E0138"/>
    <w:rsid w:val="00502E3A"/>
    <w:rsid w:val="0050553F"/>
    <w:rsid w:val="00512F46"/>
    <w:rsid w:val="005402D6"/>
    <w:rsid w:val="00547F20"/>
    <w:rsid w:val="00562774"/>
    <w:rsid w:val="00581193"/>
    <w:rsid w:val="0058383F"/>
    <w:rsid w:val="0058659D"/>
    <w:rsid w:val="005868D5"/>
    <w:rsid w:val="005A09D0"/>
    <w:rsid w:val="005A5EED"/>
    <w:rsid w:val="005A63C7"/>
    <w:rsid w:val="005B2646"/>
    <w:rsid w:val="005C1B1F"/>
    <w:rsid w:val="005C2195"/>
    <w:rsid w:val="005D51B3"/>
    <w:rsid w:val="006013E9"/>
    <w:rsid w:val="00616E97"/>
    <w:rsid w:val="0062188D"/>
    <w:rsid w:val="00621EB8"/>
    <w:rsid w:val="0062303D"/>
    <w:rsid w:val="006241C1"/>
    <w:rsid w:val="00646414"/>
    <w:rsid w:val="00647C8B"/>
    <w:rsid w:val="00656E99"/>
    <w:rsid w:val="00665C32"/>
    <w:rsid w:val="00667ECE"/>
    <w:rsid w:val="00674AC4"/>
    <w:rsid w:val="0068254B"/>
    <w:rsid w:val="00697491"/>
    <w:rsid w:val="006B286C"/>
    <w:rsid w:val="006B765F"/>
    <w:rsid w:val="00701137"/>
    <w:rsid w:val="00711D6C"/>
    <w:rsid w:val="00725030"/>
    <w:rsid w:val="007264D4"/>
    <w:rsid w:val="00740B24"/>
    <w:rsid w:val="0075699A"/>
    <w:rsid w:val="0076062A"/>
    <w:rsid w:val="00774E35"/>
    <w:rsid w:val="00775E8E"/>
    <w:rsid w:val="00794216"/>
    <w:rsid w:val="007A4ED0"/>
    <w:rsid w:val="007B5F75"/>
    <w:rsid w:val="007C0B21"/>
    <w:rsid w:val="007C0B77"/>
    <w:rsid w:val="007C2FC2"/>
    <w:rsid w:val="007C306F"/>
    <w:rsid w:val="007D3417"/>
    <w:rsid w:val="007E1239"/>
    <w:rsid w:val="007F14DA"/>
    <w:rsid w:val="007F758D"/>
    <w:rsid w:val="008105CB"/>
    <w:rsid w:val="00811552"/>
    <w:rsid w:val="008127F0"/>
    <w:rsid w:val="00817883"/>
    <w:rsid w:val="0082203F"/>
    <w:rsid w:val="008236F6"/>
    <w:rsid w:val="00825B47"/>
    <w:rsid w:val="00831AD2"/>
    <w:rsid w:val="00840663"/>
    <w:rsid w:val="00845915"/>
    <w:rsid w:val="00890416"/>
    <w:rsid w:val="008A1BB4"/>
    <w:rsid w:val="008A4D77"/>
    <w:rsid w:val="008B116F"/>
    <w:rsid w:val="008B3BFB"/>
    <w:rsid w:val="008B621B"/>
    <w:rsid w:val="008D0CE4"/>
    <w:rsid w:val="008E308C"/>
    <w:rsid w:val="008E3D50"/>
    <w:rsid w:val="008E72EC"/>
    <w:rsid w:val="00904604"/>
    <w:rsid w:val="00933CCB"/>
    <w:rsid w:val="009419D0"/>
    <w:rsid w:val="0094241E"/>
    <w:rsid w:val="00945AEB"/>
    <w:rsid w:val="00953673"/>
    <w:rsid w:val="00960217"/>
    <w:rsid w:val="00967434"/>
    <w:rsid w:val="0096753C"/>
    <w:rsid w:val="00967BAB"/>
    <w:rsid w:val="0097077B"/>
    <w:rsid w:val="00987821"/>
    <w:rsid w:val="009953D6"/>
    <w:rsid w:val="009B4231"/>
    <w:rsid w:val="009B7286"/>
    <w:rsid w:val="009C36BF"/>
    <w:rsid w:val="009D3F35"/>
    <w:rsid w:val="009E3EE0"/>
    <w:rsid w:val="00A40A0E"/>
    <w:rsid w:val="00A42845"/>
    <w:rsid w:val="00A52BCD"/>
    <w:rsid w:val="00A62537"/>
    <w:rsid w:val="00A72A9E"/>
    <w:rsid w:val="00A92CE1"/>
    <w:rsid w:val="00A95459"/>
    <w:rsid w:val="00A9741D"/>
    <w:rsid w:val="00AA50F6"/>
    <w:rsid w:val="00AA52CF"/>
    <w:rsid w:val="00AA6107"/>
    <w:rsid w:val="00AA7981"/>
    <w:rsid w:val="00AB42AD"/>
    <w:rsid w:val="00AD592E"/>
    <w:rsid w:val="00AD67D6"/>
    <w:rsid w:val="00AD6D9A"/>
    <w:rsid w:val="00AE5B38"/>
    <w:rsid w:val="00AF5111"/>
    <w:rsid w:val="00AF7577"/>
    <w:rsid w:val="00B06C82"/>
    <w:rsid w:val="00B13207"/>
    <w:rsid w:val="00B1588F"/>
    <w:rsid w:val="00B205B8"/>
    <w:rsid w:val="00B369E8"/>
    <w:rsid w:val="00B5156E"/>
    <w:rsid w:val="00B53EA8"/>
    <w:rsid w:val="00B54930"/>
    <w:rsid w:val="00B9382F"/>
    <w:rsid w:val="00B956DD"/>
    <w:rsid w:val="00B975F7"/>
    <w:rsid w:val="00BB172C"/>
    <w:rsid w:val="00BB4C91"/>
    <w:rsid w:val="00BE7888"/>
    <w:rsid w:val="00C3024B"/>
    <w:rsid w:val="00C568C6"/>
    <w:rsid w:val="00C74D92"/>
    <w:rsid w:val="00C77540"/>
    <w:rsid w:val="00C813A1"/>
    <w:rsid w:val="00CA0A9F"/>
    <w:rsid w:val="00CA21E2"/>
    <w:rsid w:val="00CA790A"/>
    <w:rsid w:val="00D009A9"/>
    <w:rsid w:val="00D20D92"/>
    <w:rsid w:val="00D227C4"/>
    <w:rsid w:val="00D25755"/>
    <w:rsid w:val="00D3496E"/>
    <w:rsid w:val="00D34975"/>
    <w:rsid w:val="00D42402"/>
    <w:rsid w:val="00D626E3"/>
    <w:rsid w:val="00D62738"/>
    <w:rsid w:val="00D80796"/>
    <w:rsid w:val="00D84138"/>
    <w:rsid w:val="00DA1C82"/>
    <w:rsid w:val="00DC6840"/>
    <w:rsid w:val="00DD02EB"/>
    <w:rsid w:val="00DD0B7C"/>
    <w:rsid w:val="00DD6B00"/>
    <w:rsid w:val="00DF57B2"/>
    <w:rsid w:val="00DF7A6D"/>
    <w:rsid w:val="00E13764"/>
    <w:rsid w:val="00E224E8"/>
    <w:rsid w:val="00E26D4F"/>
    <w:rsid w:val="00E34701"/>
    <w:rsid w:val="00E40BE2"/>
    <w:rsid w:val="00E40D46"/>
    <w:rsid w:val="00E42E45"/>
    <w:rsid w:val="00E464F1"/>
    <w:rsid w:val="00E53939"/>
    <w:rsid w:val="00E539C9"/>
    <w:rsid w:val="00E569E1"/>
    <w:rsid w:val="00E56C1B"/>
    <w:rsid w:val="00E637FF"/>
    <w:rsid w:val="00E83472"/>
    <w:rsid w:val="00E849A8"/>
    <w:rsid w:val="00EA6BE2"/>
    <w:rsid w:val="00EB4215"/>
    <w:rsid w:val="00EB67EA"/>
    <w:rsid w:val="00EC3FE7"/>
    <w:rsid w:val="00EC405A"/>
    <w:rsid w:val="00ED761D"/>
    <w:rsid w:val="00EF5A07"/>
    <w:rsid w:val="00EF60B9"/>
    <w:rsid w:val="00F030C6"/>
    <w:rsid w:val="00F1211E"/>
    <w:rsid w:val="00F12344"/>
    <w:rsid w:val="00F2273D"/>
    <w:rsid w:val="00F56CA2"/>
    <w:rsid w:val="00F63D83"/>
    <w:rsid w:val="00F80A00"/>
    <w:rsid w:val="00F849E1"/>
    <w:rsid w:val="00F90ADA"/>
    <w:rsid w:val="00FA18FA"/>
    <w:rsid w:val="00FB7A05"/>
    <w:rsid w:val="00FD0C55"/>
    <w:rsid w:val="00FD27E7"/>
    <w:rsid w:val="00FD4890"/>
    <w:rsid w:val="00FD5EAC"/>
    <w:rsid w:val="00FF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08BF6"/>
  <w15:chartTrackingRefBased/>
  <w15:docId w15:val="{2102A836-0B7F-4C03-856D-9E0184D0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8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A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umbia.davis.k12.ut.u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A5AC0350F0154382CF1F78ED731C92" ma:contentTypeVersion="16" ma:contentTypeDescription="Create a new document." ma:contentTypeScope="" ma:versionID="f73387bcee18404141c1341ac5f82144">
  <xsd:schema xmlns:xsd="http://www.w3.org/2001/XMLSchema" xmlns:xs="http://www.w3.org/2001/XMLSchema" xmlns:p="http://schemas.microsoft.com/office/2006/metadata/properties" xmlns:ns1="http://schemas.microsoft.com/sharepoint/v3" xmlns:ns3="dc166795-86dd-446f-b499-cbb925b8babf" xmlns:ns4="59156e2d-cc33-4f05-85fe-a89c4134f7a8" targetNamespace="http://schemas.microsoft.com/office/2006/metadata/properties" ma:root="true" ma:fieldsID="5a0927483df06c1be611a91df01577c5" ns1:_="" ns3:_="" ns4:_="">
    <xsd:import namespace="http://schemas.microsoft.com/sharepoint/v3"/>
    <xsd:import namespace="dc166795-86dd-446f-b499-cbb925b8babf"/>
    <xsd:import namespace="59156e2d-cc33-4f05-85fe-a89c4134f7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66795-86dd-446f-b499-cbb925b8ba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56e2d-cc33-4f05-85fe-a89c4134f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EAAE1B-99E0-4C45-914F-3BC0A63E81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CB492B-1036-469A-8F54-31C51A46C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166795-86dd-446f-b499-cbb925b8babf"/>
    <ds:schemaRef ds:uri="59156e2d-cc33-4f05-85fe-a89c4134f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D38C92-A00F-47D0-BC60-77F00B636FE2}">
  <ds:schemaRefs>
    <ds:schemaRef ds:uri="http://www.w3.org/XML/1998/namespace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purl.org/dc/terms/"/>
    <ds:schemaRef ds:uri="59156e2d-cc33-4f05-85fe-a89c4134f7a8"/>
    <ds:schemaRef ds:uri="http://schemas.microsoft.com/office/infopath/2007/PartnerControls"/>
    <ds:schemaRef ds:uri="http://schemas.openxmlformats.org/package/2006/metadata/core-properties"/>
    <ds:schemaRef ds:uri="dc166795-86dd-446f-b499-cbb925b8babf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Denhalter</dc:creator>
  <cp:keywords/>
  <dc:description/>
  <cp:lastModifiedBy>Darryl Denhalter</cp:lastModifiedBy>
  <cp:revision>2</cp:revision>
  <cp:lastPrinted>2022-02-04T02:17:00Z</cp:lastPrinted>
  <dcterms:created xsi:type="dcterms:W3CDTF">2022-02-04T02:30:00Z</dcterms:created>
  <dcterms:modified xsi:type="dcterms:W3CDTF">2022-02-04T02:30:00Z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0x01010044A5AC0350F0154382CF1F78ED731C92</vt:lpwstr>
  </property>
</Properties>
</file>